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8BE172" w14:textId="77777777" w:rsidR="007005A4" w:rsidRDefault="007005A4">
      <w:pPr>
        <w:rPr>
          <w:rFonts w:ascii="Comic Sans MS" w:hAnsi="Comic Sans MS" w:cs="Times New Roman"/>
          <w:b/>
          <w:sz w:val="40"/>
          <w:szCs w:val="40"/>
        </w:rPr>
      </w:pPr>
    </w:p>
    <w:p w14:paraId="0754BEC4" w14:textId="77777777" w:rsidR="007005A4" w:rsidRDefault="007005A4">
      <w:pPr>
        <w:rPr>
          <w:rFonts w:ascii="Comic Sans MS" w:hAnsi="Comic Sans MS" w:cs="Times New Roman"/>
          <w:b/>
          <w:sz w:val="40"/>
          <w:szCs w:val="40"/>
        </w:rPr>
      </w:pPr>
      <w:r>
        <w:rPr>
          <w:rFonts w:ascii="Comic Sans MS" w:hAnsi="Comic Sans MS" w:cs="Times New Roman"/>
          <w:b/>
          <w:sz w:val="40"/>
          <w:szCs w:val="40"/>
        </w:rPr>
        <w:t>Ptaki w karmniku- praca plastyczna</w:t>
      </w:r>
    </w:p>
    <w:p w14:paraId="59270B7E" w14:textId="77777777" w:rsidR="007005A4" w:rsidRPr="007005A4" w:rsidRDefault="007005A4" w:rsidP="007005A4">
      <w:pPr>
        <w:shd w:val="clear" w:color="auto" w:fill="FFFFFF"/>
        <w:spacing w:after="316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7005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Materiały i przybory:</w:t>
      </w:r>
    </w:p>
    <w:p w14:paraId="49F0B3A5" w14:textId="77777777" w:rsidR="007005A4" w:rsidRPr="007005A4" w:rsidRDefault="007005A4" w:rsidP="007005A4">
      <w:pPr>
        <w:numPr>
          <w:ilvl w:val="0"/>
          <w:numId w:val="1"/>
        </w:numPr>
        <w:shd w:val="clear" w:color="auto" w:fill="FFFFFF"/>
        <w:spacing w:after="0" w:line="240" w:lineRule="auto"/>
        <w:ind w:left="316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7005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niebieski papier ksero oraz skrawki białego, szarego i brązowego</w:t>
      </w:r>
    </w:p>
    <w:p w14:paraId="322896BC" w14:textId="77777777" w:rsidR="007005A4" w:rsidRPr="007005A4" w:rsidRDefault="007005A4" w:rsidP="007005A4">
      <w:pPr>
        <w:numPr>
          <w:ilvl w:val="0"/>
          <w:numId w:val="1"/>
        </w:numPr>
        <w:shd w:val="clear" w:color="auto" w:fill="FFFFFF"/>
        <w:spacing w:after="0" w:line="240" w:lineRule="auto"/>
        <w:ind w:left="316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7005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szary papier</w:t>
      </w:r>
    </w:p>
    <w:p w14:paraId="5A2B834F" w14:textId="77777777" w:rsidR="007005A4" w:rsidRPr="007005A4" w:rsidRDefault="007005A4" w:rsidP="007005A4">
      <w:pPr>
        <w:numPr>
          <w:ilvl w:val="0"/>
          <w:numId w:val="1"/>
        </w:numPr>
        <w:shd w:val="clear" w:color="auto" w:fill="FFFFFF"/>
        <w:spacing w:after="0" w:line="240" w:lineRule="auto"/>
        <w:ind w:left="316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7005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tektura</w:t>
      </w:r>
    </w:p>
    <w:p w14:paraId="525965CF" w14:textId="77777777" w:rsidR="007005A4" w:rsidRPr="007005A4" w:rsidRDefault="007005A4" w:rsidP="007005A4">
      <w:pPr>
        <w:numPr>
          <w:ilvl w:val="0"/>
          <w:numId w:val="1"/>
        </w:numPr>
        <w:shd w:val="clear" w:color="auto" w:fill="FFFFFF"/>
        <w:spacing w:after="0" w:line="240" w:lineRule="auto"/>
        <w:ind w:left="316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7005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skrawki gazety</w:t>
      </w:r>
    </w:p>
    <w:p w14:paraId="4AA3968F" w14:textId="77777777" w:rsidR="007005A4" w:rsidRPr="007005A4" w:rsidRDefault="007005A4" w:rsidP="007005A4">
      <w:pPr>
        <w:numPr>
          <w:ilvl w:val="0"/>
          <w:numId w:val="1"/>
        </w:numPr>
        <w:shd w:val="clear" w:color="auto" w:fill="FFFFFF"/>
        <w:spacing w:after="0" w:line="240" w:lineRule="auto"/>
        <w:ind w:left="316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7005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rolka po papierze toaletowym</w:t>
      </w:r>
    </w:p>
    <w:p w14:paraId="00D3B60F" w14:textId="77777777" w:rsidR="007005A4" w:rsidRPr="007005A4" w:rsidRDefault="007005A4" w:rsidP="007005A4">
      <w:pPr>
        <w:numPr>
          <w:ilvl w:val="0"/>
          <w:numId w:val="1"/>
        </w:numPr>
        <w:shd w:val="clear" w:color="auto" w:fill="FFFFFF"/>
        <w:spacing w:after="0" w:line="240" w:lineRule="auto"/>
        <w:ind w:left="316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7005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wata</w:t>
      </w:r>
    </w:p>
    <w:p w14:paraId="54FC0336" w14:textId="77777777" w:rsidR="007005A4" w:rsidRPr="007005A4" w:rsidRDefault="007005A4" w:rsidP="007005A4">
      <w:pPr>
        <w:numPr>
          <w:ilvl w:val="0"/>
          <w:numId w:val="1"/>
        </w:numPr>
        <w:shd w:val="clear" w:color="auto" w:fill="FFFFFF"/>
        <w:spacing w:after="0" w:line="240" w:lineRule="auto"/>
        <w:ind w:left="316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7005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klej</w:t>
      </w:r>
    </w:p>
    <w:p w14:paraId="63141D6F" w14:textId="77777777" w:rsidR="007005A4" w:rsidRPr="007005A4" w:rsidRDefault="007005A4" w:rsidP="007005A4">
      <w:pPr>
        <w:numPr>
          <w:ilvl w:val="0"/>
          <w:numId w:val="1"/>
        </w:numPr>
        <w:shd w:val="clear" w:color="auto" w:fill="FFFFFF"/>
        <w:spacing w:after="0" w:line="240" w:lineRule="auto"/>
        <w:ind w:left="316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7005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nożyczki</w:t>
      </w:r>
    </w:p>
    <w:p w14:paraId="15BA296E" w14:textId="77777777" w:rsidR="007005A4" w:rsidRPr="007005A4" w:rsidRDefault="007005A4" w:rsidP="007005A4">
      <w:pPr>
        <w:numPr>
          <w:ilvl w:val="0"/>
          <w:numId w:val="1"/>
        </w:numPr>
        <w:shd w:val="clear" w:color="auto" w:fill="FFFFFF"/>
        <w:spacing w:after="0" w:line="240" w:lineRule="auto"/>
        <w:ind w:left="316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7005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czarny flamaster, ołówek</w:t>
      </w:r>
    </w:p>
    <w:p w14:paraId="21D42F57" w14:textId="77777777" w:rsidR="007005A4" w:rsidRDefault="007005A4" w:rsidP="007005A4">
      <w:pPr>
        <w:numPr>
          <w:ilvl w:val="0"/>
          <w:numId w:val="1"/>
        </w:numPr>
        <w:shd w:val="clear" w:color="auto" w:fill="FFFFFF"/>
        <w:spacing w:after="0" w:line="240" w:lineRule="auto"/>
        <w:ind w:left="316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7005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dziurkacze ozdobne: </w:t>
      </w:r>
      <w:hyperlink r:id="rId5" w:anchor="cid=1601&amp;crid=317204&amp;pid=1320" w:tgtFrame="_blank" w:history="1">
        <w:r w:rsidRPr="007005A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pl-PL"/>
          </w:rPr>
          <w:t>kółko 2,5 cm</w:t>
        </w:r>
      </w:hyperlink>
      <w:r w:rsidRPr="007005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, </w:t>
      </w:r>
      <w:hyperlink r:id="rId6" w:anchor="cid=1601&amp;crid=317207&amp;pid=1320" w:tgtFrame="_blank" w:history="1">
        <w:r w:rsidRPr="007005A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pl-PL"/>
          </w:rPr>
          <w:t>kółko 3,7 cm</w:t>
        </w:r>
      </w:hyperlink>
      <w:r w:rsidRPr="007005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, </w:t>
      </w:r>
      <w:hyperlink r:id="rId7" w:anchor="cid=1601&amp;crid=317208&amp;pid=1320" w:tgtFrame="_blank" w:history="1">
        <w:r w:rsidRPr="007005A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pl-PL"/>
          </w:rPr>
          <w:t>gwiazdka</w:t>
        </w:r>
      </w:hyperlink>
    </w:p>
    <w:p w14:paraId="6428CFEE" w14:textId="77777777" w:rsidR="007005A4" w:rsidRDefault="007005A4" w:rsidP="007005A4">
      <w:pPr>
        <w:shd w:val="clear" w:color="auto" w:fill="FFFFFF"/>
        <w:spacing w:after="0" w:line="240" w:lineRule="auto"/>
        <w:ind w:left="316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14:paraId="0CBDC790" w14:textId="77777777" w:rsidR="007005A4" w:rsidRDefault="007005A4" w:rsidP="007005A4">
      <w:pPr>
        <w:shd w:val="clear" w:color="auto" w:fill="FFFFFF"/>
        <w:spacing w:after="0" w:line="240" w:lineRule="auto"/>
        <w:ind w:left="316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14:paraId="679D9A94" w14:textId="77777777" w:rsidR="007005A4" w:rsidRPr="007005A4" w:rsidRDefault="007005A4" w:rsidP="007005A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7005A4">
        <w:rPr>
          <w:rStyle w:val="Pogrubienie"/>
          <w:color w:val="000000" w:themeColor="text1"/>
          <w:bdr w:val="none" w:sz="0" w:space="0" w:color="auto" w:frame="1"/>
        </w:rPr>
        <w:t>Na karmnik</w:t>
      </w:r>
      <w:r w:rsidRPr="007005A4">
        <w:rPr>
          <w:color w:val="000000" w:themeColor="text1"/>
        </w:rPr>
        <w:t> potrzebujemy 1/4 kartki niebieskiego papieru oraz dwa paski </w:t>
      </w:r>
      <w:r w:rsidRPr="007005A4">
        <w:rPr>
          <w:rStyle w:val="Pogrubienie"/>
          <w:color w:val="000000" w:themeColor="text1"/>
          <w:bdr w:val="none" w:sz="0" w:space="0" w:color="auto" w:frame="1"/>
        </w:rPr>
        <w:t>szarego papieru</w:t>
      </w:r>
      <w:r w:rsidRPr="007005A4">
        <w:rPr>
          <w:color w:val="000000" w:themeColor="text1"/>
        </w:rPr>
        <w:t>, które naklejamy u góry niebieskiej kartki. Jeśli karmnik wykonują starsze dzieci i zrobią podpórki i dno karmnika – mogą zrobić to z </w:t>
      </w:r>
      <w:r w:rsidRPr="007005A4">
        <w:rPr>
          <w:rStyle w:val="Pogrubienie"/>
          <w:color w:val="000000" w:themeColor="text1"/>
          <w:bdr w:val="none" w:sz="0" w:space="0" w:color="auto" w:frame="1"/>
        </w:rPr>
        <w:t>tektury</w:t>
      </w:r>
      <w:r w:rsidRPr="007005A4">
        <w:rPr>
          <w:color w:val="000000" w:themeColor="text1"/>
        </w:rPr>
        <w:t>.</w:t>
      </w:r>
    </w:p>
    <w:p w14:paraId="2440139B" w14:textId="77777777" w:rsidR="007005A4" w:rsidRPr="007005A4" w:rsidRDefault="007005A4" w:rsidP="007005A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7005A4">
        <w:rPr>
          <w:color w:val="000000" w:themeColor="text1"/>
        </w:rPr>
        <w:t>Dziurkaczami ozdobnymi wycinamy kółeczka na </w:t>
      </w:r>
      <w:r w:rsidRPr="007005A4">
        <w:rPr>
          <w:rStyle w:val="Pogrubienie"/>
          <w:color w:val="000000" w:themeColor="text1"/>
          <w:bdr w:val="none" w:sz="0" w:space="0" w:color="auto" w:frame="1"/>
        </w:rPr>
        <w:t>ptaszki</w:t>
      </w:r>
      <w:r w:rsidRPr="007005A4">
        <w:rPr>
          <w:color w:val="000000" w:themeColor="text1"/>
        </w:rPr>
        <w:t>. Mniejsze to głowy – z szarego papieru i większe kółka – to brzuszki z brązowego papieru. Oczy, dzioby, skrzydełka oraz nóżki dorysowujemy mazakiem. Skrzydła można też zrobić wydzierając ich kształt z gazety, tak jako zrobiło to starsze dziecko.</w:t>
      </w:r>
    </w:p>
    <w:p w14:paraId="493CF41B" w14:textId="77777777" w:rsidR="007005A4" w:rsidRPr="007005A4" w:rsidRDefault="007005A4" w:rsidP="007005A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7005A4">
        <w:rPr>
          <w:color w:val="000000" w:themeColor="text1"/>
        </w:rPr>
        <w:t>Nadmiar papieru z </w:t>
      </w:r>
      <w:r w:rsidRPr="007005A4">
        <w:rPr>
          <w:rStyle w:val="Pogrubienie"/>
          <w:color w:val="000000" w:themeColor="text1"/>
          <w:bdr w:val="none" w:sz="0" w:space="0" w:color="auto" w:frame="1"/>
        </w:rPr>
        <w:t>karmnika</w:t>
      </w:r>
      <w:r w:rsidRPr="007005A4">
        <w:rPr>
          <w:color w:val="000000" w:themeColor="text1"/>
        </w:rPr>
        <w:t> obcinamy nożyczkami a na wierzchu naklejamy kawałki waty. Nasza wata to rozwinięte kłębuszki z wacików kosmetycznych.</w:t>
      </w:r>
    </w:p>
    <w:p w14:paraId="426D7EA2" w14:textId="77777777" w:rsidR="007005A4" w:rsidRPr="007005A4" w:rsidRDefault="007005A4" w:rsidP="007005A4">
      <w:pPr>
        <w:shd w:val="clear" w:color="auto" w:fill="FFFFFF"/>
        <w:spacing w:after="0" w:line="240" w:lineRule="auto"/>
        <w:ind w:left="316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14:paraId="7D9FE9FC" w14:textId="77777777" w:rsidR="007005A4" w:rsidRPr="007005A4" w:rsidRDefault="007005A4" w:rsidP="007005A4">
      <w:pPr>
        <w:shd w:val="clear" w:color="auto" w:fill="FFFFFF"/>
        <w:spacing w:after="0" w:line="240" w:lineRule="auto"/>
        <w:ind w:left="316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17D153AD" wp14:editId="5483D004">
            <wp:extent cx="5717540" cy="3798570"/>
            <wp:effectExtent l="19050" t="0" r="0" b="0"/>
            <wp:docPr id="4" name="Obraz 4" descr="https://ekodziecko.com/wp-content/uploads/2020/02/ptaki-zim%C4%85-w-karmni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kodziecko.com/wp-content/uploads/2020/02/ptaki-zim%C4%85-w-karmnik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79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E06047" w14:textId="77777777" w:rsidR="007005A4" w:rsidRDefault="007005A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CDA8E30" w14:textId="77777777" w:rsidR="007005A4" w:rsidRPr="007005A4" w:rsidRDefault="007005A4" w:rsidP="007005A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7005A4">
        <w:rPr>
          <w:color w:val="000000" w:themeColor="text1"/>
        </w:rPr>
        <w:t>Teraz przystępujemy do wykonania</w:t>
      </w:r>
      <w:r w:rsidRPr="007005A4">
        <w:rPr>
          <w:rStyle w:val="Pogrubienie"/>
          <w:color w:val="000000" w:themeColor="text1"/>
          <w:bdr w:val="none" w:sz="0" w:space="0" w:color="auto" w:frame="1"/>
        </w:rPr>
        <w:t> stojaka dla karmnika</w:t>
      </w:r>
      <w:r w:rsidRPr="007005A4">
        <w:rPr>
          <w:color w:val="000000" w:themeColor="text1"/>
        </w:rPr>
        <w:t>. W tym celu nacinamy rolkę po papierze toaletowym z dwóch stron od góry – z tym zadaniem spokojnie poradzi sobie starszy przedszkolak! Rolkę naklejamy na kawałek szarej tektury [my używamy kleju Magic do tego celu] i ozdabiamy ją wyciętymi z papieru dziurkaczem ozdobnym – gwiazdkami śniegu.</w:t>
      </w:r>
    </w:p>
    <w:p w14:paraId="378D8DCC" w14:textId="77777777" w:rsidR="007005A4" w:rsidRPr="007005A4" w:rsidRDefault="007005A4" w:rsidP="007005A4">
      <w:pPr>
        <w:pStyle w:val="NormalnyWeb"/>
        <w:shd w:val="clear" w:color="auto" w:fill="FFFFFF"/>
        <w:spacing w:before="0" w:beforeAutospacing="0" w:after="316" w:afterAutospacing="0"/>
        <w:textAlignment w:val="baseline"/>
        <w:rPr>
          <w:color w:val="000000" w:themeColor="text1"/>
        </w:rPr>
      </w:pPr>
      <w:r w:rsidRPr="007005A4">
        <w:rPr>
          <w:color w:val="000000" w:themeColor="text1"/>
        </w:rPr>
        <w:t>W rozcięcie w rolce po papierze toaletowym wkładamy przygotowany karmnik i zrobione!</w:t>
      </w:r>
    </w:p>
    <w:p w14:paraId="4C859417" w14:textId="77777777" w:rsidR="007005A4" w:rsidRPr="007005A4" w:rsidRDefault="007005A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B8F0D0C" w14:textId="77777777" w:rsidR="007005A4" w:rsidRPr="007005A4" w:rsidRDefault="007005A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FCFFDD2" wp14:editId="49494F5C">
            <wp:extent cx="5717540" cy="3798570"/>
            <wp:effectExtent l="19050" t="0" r="0" b="0"/>
            <wp:docPr id="7" name="Obraz 7" descr="https://ekodziecko.com/wp-content/uploads/2020/02/ptaki-w-karmni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kodziecko.com/wp-content/uploads/2020/02/ptaki-w-karmnik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79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F46544" w14:textId="77777777" w:rsidR="007005A4" w:rsidRPr="007005A4" w:rsidRDefault="007005A4">
      <w:pPr>
        <w:rPr>
          <w:rFonts w:ascii="Comic Sans MS" w:hAnsi="Comic Sans MS" w:cs="Times New Roman"/>
          <w:b/>
          <w:color w:val="000000" w:themeColor="text1"/>
          <w:sz w:val="40"/>
          <w:szCs w:val="40"/>
        </w:rPr>
      </w:pPr>
    </w:p>
    <w:p w14:paraId="2FDDCEBA" w14:textId="77777777" w:rsidR="007005A4" w:rsidRDefault="007005A4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005A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Jeden z przygotowanych karmników został wykonany przez </w:t>
      </w:r>
      <w:r w:rsidRPr="007005A4">
        <w:rPr>
          <w:rStyle w:val="Pogrubienie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przedszkolaka</w:t>
      </w:r>
      <w:r w:rsidRPr="007005A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a drugi – z ptakami ze skrzydłami z kawałków gazety – przez </w:t>
      </w:r>
      <w:r w:rsidRPr="007005A4">
        <w:rPr>
          <w:rStyle w:val="Pogrubienie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starsze dziecko</w:t>
      </w:r>
      <w:r w:rsidRPr="007005A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6B507422" w14:textId="77777777" w:rsidR="007005A4" w:rsidRDefault="007005A4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08842FE5" w14:textId="77777777" w:rsidR="007005A4" w:rsidRPr="007005A4" w:rsidRDefault="007005A4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1C764FBF" wp14:editId="01DE0544">
            <wp:extent cx="5717540" cy="3798570"/>
            <wp:effectExtent l="19050" t="0" r="0" b="0"/>
            <wp:docPr id="10" name="Obraz 10" descr="https://ekodziecko.com/wp-content/uploads/2020/02/ptaki-w-karmniku-przedszkola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kodziecko.com/wp-content/uploads/2020/02/ptaki-w-karmniku-przedszkolak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79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2E1B43" w14:textId="77777777" w:rsidR="007005A4" w:rsidRPr="007005A4" w:rsidRDefault="007005A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7005A4" w:rsidRPr="007005A4" w:rsidSect="006D67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E23E11"/>
    <w:multiLevelType w:val="multilevel"/>
    <w:tmpl w:val="A4364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423B"/>
    <w:rsid w:val="000812BD"/>
    <w:rsid w:val="001A629D"/>
    <w:rsid w:val="006D67CE"/>
    <w:rsid w:val="007005A4"/>
    <w:rsid w:val="00E14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B0144"/>
  <w15:docId w15:val="{2C90E759-5CDE-EA4D-BEE9-685B20CEB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D67CE"/>
  </w:style>
  <w:style w:type="paragraph" w:styleId="Nagwek2">
    <w:name w:val="heading 2"/>
    <w:basedOn w:val="Normalny"/>
    <w:link w:val="Nagwek2Znak"/>
    <w:uiPriority w:val="9"/>
    <w:qFormat/>
    <w:rsid w:val="00E142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E1423B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700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0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05A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7005A4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7005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ceneo.pl/4321926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eneo.pl/43860165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ceneo.pl/56318881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261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Kubica</dc:creator>
  <cp:lastModifiedBy>Katarzyna Lepich</cp:lastModifiedBy>
  <cp:revision>3</cp:revision>
  <dcterms:created xsi:type="dcterms:W3CDTF">2020-12-08T10:45:00Z</dcterms:created>
  <dcterms:modified xsi:type="dcterms:W3CDTF">2020-12-10T08:23:00Z</dcterms:modified>
</cp:coreProperties>
</file>